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5" w:rsidRDefault="003A2E36" w:rsidP="003A2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дс40\Desktop\скан\2022-09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40\Desktop\скан\2022-09-14\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18" w:rsidRPr="00386E85" w:rsidRDefault="002F3418" w:rsidP="00C14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Pr="00386E8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FE1ED4">
        <w:rPr>
          <w:rFonts w:ascii="Times New Roman" w:hAnsi="Times New Roman" w:cs="Times New Roman"/>
          <w:sz w:val="28"/>
          <w:szCs w:val="28"/>
        </w:rPr>
        <w:t>«Детский сад</w:t>
      </w: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№ </w:t>
      </w:r>
      <w:r w:rsidR="003E4062">
        <w:rPr>
          <w:rFonts w:ascii="Times New Roman" w:hAnsi="Times New Roman" w:cs="Times New Roman"/>
          <w:sz w:val="28"/>
          <w:szCs w:val="28"/>
        </w:rPr>
        <w:t>40</w:t>
      </w:r>
      <w:r w:rsidR="00FE1ED4">
        <w:rPr>
          <w:rFonts w:ascii="Times New Roman" w:hAnsi="Times New Roman" w:cs="Times New Roman"/>
          <w:sz w:val="28"/>
          <w:szCs w:val="28"/>
        </w:rPr>
        <w:t>»</w:t>
      </w:r>
      <w:r w:rsidR="00E45023">
        <w:rPr>
          <w:rFonts w:ascii="Times New Roman" w:hAnsi="Times New Roman" w:cs="Times New Roman"/>
          <w:sz w:val="28"/>
          <w:szCs w:val="28"/>
        </w:rPr>
        <w:t xml:space="preserve"> р</w:t>
      </w:r>
      <w:r w:rsidR="00386E85">
        <w:rPr>
          <w:rFonts w:ascii="Times New Roman" w:hAnsi="Times New Roman" w:cs="Times New Roman"/>
          <w:sz w:val="28"/>
          <w:szCs w:val="28"/>
        </w:rPr>
        <w:t>азработа</w:t>
      </w:r>
      <w:r w:rsidR="0063545E">
        <w:rPr>
          <w:rFonts w:ascii="Times New Roman" w:hAnsi="Times New Roman" w:cs="Times New Roman"/>
          <w:sz w:val="28"/>
          <w:szCs w:val="28"/>
        </w:rPr>
        <w:t xml:space="preserve">н в соответствии с 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9A50E0">
        <w:rPr>
          <w:rFonts w:ascii="Times New Roman" w:hAnsi="Times New Roman" w:cs="Times New Roman"/>
          <w:sz w:val="28"/>
          <w:szCs w:val="28"/>
        </w:rPr>
        <w:t>Федеральным законом  от 29.12.2012 7. № 273-ФЗ</w:t>
      </w:r>
      <w:r w:rsidR="0063545E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A50E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6E85">
        <w:rPr>
          <w:rFonts w:ascii="Times New Roman" w:hAnsi="Times New Roman" w:cs="Times New Roman"/>
          <w:sz w:val="28"/>
          <w:szCs w:val="28"/>
        </w:rPr>
        <w:t xml:space="preserve">», </w:t>
      </w:r>
      <w:r w:rsidR="0063545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726FE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 науки РФ от 17.10.2013 г. № 1155)</w:t>
      </w:r>
      <w:r w:rsidR="0063545E">
        <w:rPr>
          <w:rFonts w:ascii="Times New Roman" w:hAnsi="Times New Roman" w:cs="Times New Roman"/>
          <w:sz w:val="28"/>
          <w:szCs w:val="28"/>
        </w:rPr>
        <w:t xml:space="preserve"> и </w:t>
      </w:r>
      <w:r w:rsidR="00386E85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63545E">
        <w:rPr>
          <w:rFonts w:ascii="Times New Roman" w:hAnsi="Times New Roman" w:cs="Times New Roman"/>
          <w:sz w:val="28"/>
          <w:szCs w:val="28"/>
        </w:rPr>
        <w:t>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545E">
        <w:rPr>
          <w:rFonts w:ascii="Times New Roman" w:hAnsi="Times New Roman" w:cs="Times New Roman"/>
          <w:sz w:val="28"/>
          <w:szCs w:val="28"/>
        </w:rPr>
        <w:t>ами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63545E">
        <w:rPr>
          <w:rFonts w:ascii="Times New Roman" w:hAnsi="Times New Roman" w:cs="Times New Roman"/>
          <w:sz w:val="28"/>
          <w:szCs w:val="28"/>
        </w:rPr>
        <w:t>и нормативами</w:t>
      </w:r>
      <w:r w:rsidR="00820551">
        <w:rPr>
          <w:rFonts w:ascii="Times New Roman" w:hAnsi="Times New Roman" w:cs="Times New Roman"/>
          <w:sz w:val="28"/>
          <w:szCs w:val="28"/>
        </w:rPr>
        <w:t xml:space="preserve"> для ДОУ» 2.4.1.3049-13 от 15.05.2013 г.</w:t>
      </w: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Default="00386E85" w:rsidP="00E45023">
      <w:pPr>
        <w:pStyle w:val="31"/>
        <w:tabs>
          <w:tab w:val="left" w:pos="708"/>
        </w:tabs>
        <w:rPr>
          <w:szCs w:val="28"/>
        </w:rPr>
      </w:pPr>
      <w:r w:rsidRPr="00386E85">
        <w:rPr>
          <w:b/>
          <w:szCs w:val="28"/>
        </w:rPr>
        <w:t>Режим работы МДОУ</w:t>
      </w:r>
      <w:r w:rsidRPr="00E60BC9">
        <w:rPr>
          <w:szCs w:val="28"/>
        </w:rPr>
        <w:t xml:space="preserve"> установлен Учредителем: </w:t>
      </w:r>
    </w:p>
    <w:p w:rsidR="00E45023" w:rsidRDefault="00E45023" w:rsidP="00E45023">
      <w:pPr>
        <w:pStyle w:val="31"/>
        <w:tabs>
          <w:tab w:val="left" w:pos="708"/>
        </w:tabs>
        <w:rPr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пятидневная рабочая неделя: понедельник-пятница;  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режим </w:t>
      </w:r>
      <w:r w:rsidR="00E45023">
        <w:rPr>
          <w:rFonts w:ascii="Times New Roman" w:hAnsi="Times New Roman" w:cs="Times New Roman"/>
          <w:sz w:val="28"/>
          <w:szCs w:val="28"/>
        </w:rPr>
        <w:t>работы групп: 12 час</w:t>
      </w:r>
      <w:r w:rsidR="002735AF">
        <w:rPr>
          <w:rFonts w:ascii="Times New Roman" w:hAnsi="Times New Roman" w:cs="Times New Roman"/>
          <w:sz w:val="28"/>
          <w:szCs w:val="28"/>
        </w:rPr>
        <w:t xml:space="preserve">ов </w:t>
      </w:r>
      <w:r w:rsidR="00E45023">
        <w:rPr>
          <w:rFonts w:ascii="Times New Roman" w:hAnsi="Times New Roman" w:cs="Times New Roman"/>
          <w:sz w:val="28"/>
          <w:szCs w:val="28"/>
        </w:rPr>
        <w:t xml:space="preserve"> в день  с 07.00 до 19</w:t>
      </w:r>
      <w:r w:rsidRPr="00386E85">
        <w:rPr>
          <w:rFonts w:ascii="Times New Roman" w:hAnsi="Times New Roman" w:cs="Times New Roman"/>
          <w:sz w:val="28"/>
          <w:szCs w:val="28"/>
        </w:rPr>
        <w:t>.00 часов;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-  в субботу, воскресенье и праздничные дни Учреждение не работает.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E82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P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C147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5E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FE1ED4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3E4062">
        <w:rPr>
          <w:rFonts w:ascii="Times New Roman" w:hAnsi="Times New Roman" w:cs="Times New Roman"/>
          <w:b/>
          <w:sz w:val="28"/>
          <w:szCs w:val="28"/>
        </w:rPr>
        <w:t>№ 40</w:t>
      </w:r>
      <w:r w:rsidR="00FE1E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23" w:rsidRDefault="00155F24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E450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023" w:rsidRP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1993"/>
        <w:gridCol w:w="1985"/>
        <w:gridCol w:w="1984"/>
        <w:gridCol w:w="142"/>
        <w:gridCol w:w="1904"/>
        <w:gridCol w:w="81"/>
        <w:gridCol w:w="1842"/>
        <w:gridCol w:w="142"/>
        <w:gridCol w:w="2062"/>
      </w:tblGrid>
      <w:tr w:rsidR="003E4062" w:rsidRPr="00E45023" w:rsidTr="00161614">
        <w:tc>
          <w:tcPr>
            <w:tcW w:w="2651" w:type="dxa"/>
            <w:vMerge w:val="restart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161614" w:rsidRPr="00E45023" w:rsidTr="00161614">
        <w:tc>
          <w:tcPr>
            <w:tcW w:w="2651" w:type="dxa"/>
            <w:vMerge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  <w:r w:rsidR="00A3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</w:p>
          <w:p w:rsidR="003E4062" w:rsidRPr="00C1472F" w:rsidRDefault="00155F2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 </w:t>
            </w:r>
          </w:p>
        </w:tc>
        <w:tc>
          <w:tcPr>
            <w:tcW w:w="1985" w:type="dxa"/>
            <w:shd w:val="clear" w:color="auto" w:fill="auto"/>
          </w:tcPr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3E4062" w:rsidRPr="00C1472F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</w:t>
            </w:r>
            <w:r w:rsidR="00A3048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 № 2</w:t>
            </w:r>
          </w:p>
          <w:p w:rsidR="003E4062" w:rsidRPr="00C1472F" w:rsidRDefault="00155F2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(1,5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  <w:p w:rsidR="003E4062" w:rsidRPr="00C1472F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E4062" w:rsidRPr="00C1472F" w:rsidRDefault="003E4062" w:rsidP="0015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младшего возраста</w:t>
            </w:r>
            <w:r w:rsidR="0015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5F24">
              <w:rPr>
                <w:rFonts w:ascii="Times New Roman" w:hAnsi="Times New Roman" w:cs="Times New Roman"/>
                <w:b/>
                <w:sz w:val="24"/>
                <w:szCs w:val="24"/>
              </w:rPr>
              <w:t>комбинированная )  (</w:t>
            </w: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3-4 года)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C1472F" w:rsidRDefault="003E4062" w:rsidP="00A30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Группа  среднего возраста</w:t>
            </w:r>
            <w:r w:rsidR="0015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480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(комбинированная) </w:t>
            </w: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(4-5 лет)</w:t>
            </w:r>
          </w:p>
        </w:tc>
        <w:tc>
          <w:tcPr>
            <w:tcW w:w="1923" w:type="dxa"/>
            <w:gridSpan w:val="2"/>
          </w:tcPr>
          <w:p w:rsidR="003E4062" w:rsidRDefault="00155F2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старшего возраста № 6</w:t>
            </w:r>
          </w:p>
          <w:p w:rsidR="003E4062" w:rsidRPr="00C1472F" w:rsidRDefault="00155F24" w:rsidP="0015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(комбинированная)</w:t>
            </w:r>
            <w:r w:rsidR="00C1472F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4062"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(5-6 лет)</w:t>
            </w:r>
          </w:p>
        </w:tc>
        <w:tc>
          <w:tcPr>
            <w:tcW w:w="2204" w:type="dxa"/>
            <w:gridSpan w:val="2"/>
          </w:tcPr>
          <w:p w:rsidR="003E4062" w:rsidRPr="00C1472F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155F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подготовительного возраста № 5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72F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161614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993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062" w:rsidRPr="00E45023" w:rsidRDefault="003E4062" w:rsidP="0063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6B78AC" w:rsidP="00F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155F24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FE1ED4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(Организованная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="00155F24">
              <w:rPr>
                <w:rFonts w:ascii="Times New Roman" w:hAnsi="Times New Roman" w:cs="Times New Roman"/>
                <w:sz w:val="28"/>
                <w:szCs w:val="28"/>
              </w:rPr>
              <w:t>с детьми начинается с 1.09.2022</w:t>
            </w:r>
            <w:r w:rsidR="008E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1472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55F24">
              <w:rPr>
                <w:rFonts w:ascii="Times New Roman" w:hAnsi="Times New Roman" w:cs="Times New Roman"/>
                <w:sz w:val="28"/>
                <w:szCs w:val="28"/>
              </w:rPr>
              <w:t>01.01.2023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155F24">
              <w:rPr>
                <w:rFonts w:ascii="Times New Roman" w:hAnsi="Times New Roman" w:cs="Times New Roman"/>
                <w:sz w:val="28"/>
                <w:szCs w:val="28"/>
              </w:rPr>
              <w:t>11.01.2023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C14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155F24" w:rsidP="009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01.06.2023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по 31.08.2023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D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осуществляется на участке, во время прогулки, таким образом, увеличивается время пребывания детей на свежем воздухе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155F24" w:rsidP="00C1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 мая 2023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учебного года, всего, в том числе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155F2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72E0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155F2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155F2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недель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rPr>
          <w:trHeight w:val="729"/>
        </w:trPr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 недели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образовательная нагрузка (количество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Default="00C1472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E4062" w:rsidRPr="00E45023" w:rsidRDefault="00C1472F" w:rsidP="00B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15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4" w:type="dxa"/>
            <w:gridSpan w:val="2"/>
          </w:tcPr>
          <w:p w:rsidR="003E4062" w:rsidRDefault="00B14F47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25 минут)</w:t>
            </w:r>
          </w:p>
        </w:tc>
        <w:tc>
          <w:tcPr>
            <w:tcW w:w="2062" w:type="dxa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30 минут)</w:t>
            </w:r>
            <w:bookmarkStart w:id="0" w:name="_GoBack"/>
            <w:bookmarkEnd w:id="0"/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55F2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01.09.22</w:t>
            </w:r>
            <w:r w:rsidR="00A30480"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</w:p>
          <w:p w:rsidR="003E4062" w:rsidRPr="00E45023" w:rsidRDefault="00D47FD3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15.05.23 - 28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D47FD3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ноября, 9,10,11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января, 23 февраля, 8 марта, 1, 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 июня.</w:t>
            </w:r>
          </w:p>
        </w:tc>
      </w:tr>
    </w:tbl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23" w:rsidSect="00E45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F29" w:rsidRDefault="00692F29" w:rsidP="00726FE2">
      <w:pPr>
        <w:spacing w:after="0" w:line="240" w:lineRule="auto"/>
      </w:pPr>
      <w:r>
        <w:separator/>
      </w:r>
    </w:p>
  </w:endnote>
  <w:endnote w:type="continuationSeparator" w:id="1">
    <w:p w:rsidR="00692F29" w:rsidRDefault="00692F29" w:rsidP="007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F29" w:rsidRDefault="00692F29" w:rsidP="00726FE2">
      <w:pPr>
        <w:spacing w:after="0" w:line="240" w:lineRule="auto"/>
      </w:pPr>
      <w:r>
        <w:separator/>
      </w:r>
    </w:p>
  </w:footnote>
  <w:footnote w:type="continuationSeparator" w:id="1">
    <w:p w:rsidR="00692F29" w:rsidRDefault="00692F29" w:rsidP="007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3418"/>
    <w:rsid w:val="00001100"/>
    <w:rsid w:val="00046293"/>
    <w:rsid w:val="000A7332"/>
    <w:rsid w:val="000E7B84"/>
    <w:rsid w:val="001020F0"/>
    <w:rsid w:val="00155F24"/>
    <w:rsid w:val="00161614"/>
    <w:rsid w:val="001671DF"/>
    <w:rsid w:val="00186525"/>
    <w:rsid w:val="001B01E4"/>
    <w:rsid w:val="00272E0C"/>
    <w:rsid w:val="002735AF"/>
    <w:rsid w:val="002A761F"/>
    <w:rsid w:val="002F3418"/>
    <w:rsid w:val="00315666"/>
    <w:rsid w:val="003858CC"/>
    <w:rsid w:val="00386E85"/>
    <w:rsid w:val="003A2E36"/>
    <w:rsid w:val="003E4062"/>
    <w:rsid w:val="00513960"/>
    <w:rsid w:val="00567A84"/>
    <w:rsid w:val="005A6177"/>
    <w:rsid w:val="005D0769"/>
    <w:rsid w:val="005E5107"/>
    <w:rsid w:val="006000C2"/>
    <w:rsid w:val="0063545E"/>
    <w:rsid w:val="00692F29"/>
    <w:rsid w:val="006949A3"/>
    <w:rsid w:val="006B78AC"/>
    <w:rsid w:val="006E5D1C"/>
    <w:rsid w:val="0070600C"/>
    <w:rsid w:val="007120B8"/>
    <w:rsid w:val="0071667F"/>
    <w:rsid w:val="00726FE2"/>
    <w:rsid w:val="007A5D64"/>
    <w:rsid w:val="00820551"/>
    <w:rsid w:val="00887AB9"/>
    <w:rsid w:val="00891CDD"/>
    <w:rsid w:val="008E4F55"/>
    <w:rsid w:val="009002FF"/>
    <w:rsid w:val="009A0B4F"/>
    <w:rsid w:val="009A50E0"/>
    <w:rsid w:val="00A0126F"/>
    <w:rsid w:val="00A0708B"/>
    <w:rsid w:val="00A103A4"/>
    <w:rsid w:val="00A30480"/>
    <w:rsid w:val="00A316F5"/>
    <w:rsid w:val="00A424DD"/>
    <w:rsid w:val="00AB0D62"/>
    <w:rsid w:val="00AC274C"/>
    <w:rsid w:val="00AE2215"/>
    <w:rsid w:val="00AE6A8F"/>
    <w:rsid w:val="00B14F47"/>
    <w:rsid w:val="00B442F9"/>
    <w:rsid w:val="00B45ECF"/>
    <w:rsid w:val="00B46B7D"/>
    <w:rsid w:val="00B81770"/>
    <w:rsid w:val="00C1472F"/>
    <w:rsid w:val="00C411CC"/>
    <w:rsid w:val="00CE329B"/>
    <w:rsid w:val="00D11D0F"/>
    <w:rsid w:val="00D31FB9"/>
    <w:rsid w:val="00D41E19"/>
    <w:rsid w:val="00D47FD3"/>
    <w:rsid w:val="00D506D3"/>
    <w:rsid w:val="00D931CD"/>
    <w:rsid w:val="00D95771"/>
    <w:rsid w:val="00DA5F67"/>
    <w:rsid w:val="00DB45C3"/>
    <w:rsid w:val="00DD11F4"/>
    <w:rsid w:val="00DD4B35"/>
    <w:rsid w:val="00E029A9"/>
    <w:rsid w:val="00E45023"/>
    <w:rsid w:val="00F02422"/>
    <w:rsid w:val="00F03E82"/>
    <w:rsid w:val="00F22C99"/>
    <w:rsid w:val="00F80E74"/>
    <w:rsid w:val="00FB0479"/>
    <w:rsid w:val="00FD4B0B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6E8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386E85"/>
  </w:style>
  <w:style w:type="paragraph" w:styleId="a3">
    <w:name w:val="header"/>
    <w:basedOn w:val="a"/>
    <w:link w:val="a4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FE2"/>
  </w:style>
  <w:style w:type="paragraph" w:styleId="a5">
    <w:name w:val="footer"/>
    <w:basedOn w:val="a"/>
    <w:link w:val="a6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FE2"/>
  </w:style>
  <w:style w:type="paragraph" w:styleId="a7">
    <w:name w:val="Balloon Text"/>
    <w:basedOn w:val="a"/>
    <w:link w:val="a8"/>
    <w:uiPriority w:val="99"/>
    <w:semiHidden/>
    <w:unhideWhenUsed/>
    <w:rsid w:val="003A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дс40</cp:lastModifiedBy>
  <cp:revision>37</cp:revision>
  <cp:lastPrinted>2022-08-29T07:21:00Z</cp:lastPrinted>
  <dcterms:created xsi:type="dcterms:W3CDTF">2013-07-30T12:17:00Z</dcterms:created>
  <dcterms:modified xsi:type="dcterms:W3CDTF">2022-09-14T06:18:00Z</dcterms:modified>
</cp:coreProperties>
</file>